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031990"/>
            <wp:effectExtent l="19050" t="0" r="2540" b="0"/>
            <wp:docPr id="1" name="图片 1" descr="C:\Users\hp\AppData\Local\Temp\WeChat Files\a0b4b4706ac181c777e995f368cc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AppData\Local\Temp\WeChat Files\a0b4b4706ac181c777e995f368cc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2" name="图片 2" descr="C:\Users\hp\AppData\Local\Temp\WeChat Files\4f69121f6cb2e615318161071f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p\AppData\Local\Temp\WeChat Files\4f69121f6cb2e615318161071f51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3" name="图片 3" descr="C:\Users\hp\AppData\Local\Temp\WeChat Files\317e5a951e069136dba54283e92b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p\AppData\Local\Temp\WeChat Files\317e5a951e069136dba54283e92b2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4" name="图片 4" descr="C:\Users\hp\AppData\Local\Temp\WeChat Files\54be2d3f9ba4af1bf23846c40fe7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AppData\Local\Temp\WeChat Files\54be2d3f9ba4af1bf23846c40fe70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5415"/>
            <wp:effectExtent l="0" t="666750" r="0" b="635317"/>
            <wp:docPr id="6" name="图片 6" descr="C:\Users\hp\AppData\Local\Temp\WeChat Files\8903aa54d33fb39e216bcdad0170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hp\AppData\Local\Temp\WeChat Files\8903aa54d33fb39e216bcdad0170d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274310" cy="3955415"/>
            <wp:effectExtent l="0" t="666750" r="0" b="635317"/>
            <wp:docPr id="7" name="图片 7" descr="C:\Users\hp\AppData\Local\Temp\WeChat Files\547ae34fbe7ecd61354f96de2ceb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hp\AppData\Local\Temp\WeChat Files\547ae34fbe7ecd61354f96de2cebe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3955415"/>
            <wp:effectExtent l="0" t="666750" r="0" b="635317"/>
            <wp:docPr id="5" name="图片 5" descr="C:\Users\hp\AppData\Local\Temp\WeChat Files\fc7dfab541620e6f5a53602ef41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p\AppData\Local\Temp\WeChat Files\fc7dfab541620e6f5a53602ef416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8" name="图片 1" descr="C:\Users\hp\AppData\Local\Temp\WeChat Files\ed3bca2394217855d30cccc90f97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hp\AppData\Local\Temp\WeChat Files\ed3bca2394217855d30cccc90f9714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9" name="图片 2" descr="C:\Users\hp\AppData\Local\Temp\WeChat Files\e95c441eedcd72387b1847507dce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hp\AppData\Local\Temp\WeChat Files\e95c441eedcd72387b1847507dce0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0" name="图片 3" descr="C:\Users\hp\AppData\Local\Temp\WeChat Files\c31d423ab1dfd0346028e525f011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hp\AppData\Local\Temp\WeChat Files\c31d423ab1dfd0346028e525f011d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1" name="图片 4" descr="C:\Users\hp\AppData\Local\Temp\WeChat Files\b23d68ddf4653058c468c2455ec9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hp\AppData\Local\Temp\WeChat Files\b23d68ddf4653058c468c2455ec9e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2" name="图片 5" descr="C:\Users\hp\AppData\Local\Temp\WeChat Files\13bb7fde2ddd7755dc7d9f9e76f0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hp\AppData\Local\Temp\WeChat Files\13bb7fde2ddd7755dc7d9f9e76f04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3" name="图片 6" descr="C:\Users\hp\AppData\Local\Temp\WeChat Files\d624148b57a318da3f9171354103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hp\AppData\Local\Temp\WeChat Files\d624148b57a318da3f91713541037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4" name="图片 7" descr="C:\Users\hp\AppData\Local\Temp\WeChat Files\eeadd0c6bf0811098391f756dbe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hp\AppData\Local\Temp\WeChat Files\eeadd0c6bf0811098391f756dbe5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5" name="图片 8" descr="C:\Users\hp\AppData\Local\Temp\WeChat Files\5deaf789ef32c97777baf0046a60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C:\Users\hp\AppData\Local\Temp\WeChat Files\5deaf789ef32c97777baf0046a6035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6" name="图片 9" descr="C:\Users\hp\AppData\Local\Temp\WeChat Files\acbe744bec52bc90ba9f5fd5245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hp\AppData\Local\Temp\WeChat Files\acbe744bec52bc90ba9f5fd5245c1f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7" name="图片 10" descr="C:\Users\hp\AppData\Local\Temp\WeChat Files\5d1616456325a839cc971e19827a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hp\AppData\Local\Temp\WeChat Files\5d1616456325a839cc971e19827aae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5415"/>
            <wp:effectExtent l="0" t="666750" r="0" b="635317"/>
            <wp:docPr id="18" name="图片 11" descr="C:\Users\hp\AppData\Local\Temp\WeChat Files\850864e05aa8aee81792268de919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hp\AppData\Local\Temp\WeChat Files\850864e05aa8aee81792268de919c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079"/>
    <w:rsid w:val="00177FB9"/>
    <w:rsid w:val="006F3079"/>
    <w:rsid w:val="00761741"/>
    <w:rsid w:val="00B8529A"/>
    <w:rsid w:val="00DF27B5"/>
    <w:rsid w:val="0279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18</Pages>
  <Words>11</Words>
  <Characters>67</Characters>
  <Lines>1</Lines>
  <Paragraphs>1</Paragraphs>
  <TotalTime>10</TotalTime>
  <ScaleCrop>false</ScaleCrop>
  <LinksUpToDate>false</LinksUpToDate>
  <CharactersWithSpaces>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2021-04-19T03:47:00Z</dcterms:created>
  <dc:creator>hp</dc:creator>
  <cp:lastModifiedBy>不是这样的</cp:lastModifiedBy>
  <dcterms:modified xsi:type="dcterms:W3CDTF">2021-04-19T06:51:58Z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